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377B73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941C0E">
        <w:rPr>
          <w:rFonts w:ascii="Arial" w:hAnsi="Arial" w:cs="Arial"/>
          <w:b/>
          <w:sz w:val="20"/>
        </w:rPr>
        <w:t>Core PE</w:t>
      </w: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608"/>
        <w:gridCol w:w="1796"/>
        <w:gridCol w:w="1155"/>
        <w:gridCol w:w="1155"/>
        <w:gridCol w:w="1155"/>
        <w:gridCol w:w="1155"/>
        <w:gridCol w:w="1083"/>
        <w:gridCol w:w="1121"/>
        <w:gridCol w:w="1083"/>
        <w:gridCol w:w="1083"/>
        <w:gridCol w:w="1083"/>
        <w:gridCol w:w="1083"/>
      </w:tblGrid>
      <w:tr w:rsidR="00D3014C" w:rsidTr="00D3014C">
        <w:trPr>
          <w:trHeight w:val="518"/>
        </w:trPr>
        <w:tc>
          <w:tcPr>
            <w:tcW w:w="1608" w:type="dxa"/>
            <w:vMerge w:val="restart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96" w:type="dxa"/>
            <w:vMerge w:val="restart"/>
          </w:tcPr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014C">
              <w:rPr>
                <w:rFonts w:ascii="Arial" w:hAnsi="Arial" w:cs="Arial"/>
                <w:b/>
                <w:sz w:val="20"/>
              </w:rPr>
              <w:t>Concept</w:t>
            </w:r>
          </w:p>
        </w:tc>
        <w:tc>
          <w:tcPr>
            <w:tcW w:w="2310" w:type="dxa"/>
            <w:gridSpan w:val="2"/>
          </w:tcPr>
          <w:p w:rsidR="00D3014C" w:rsidRPr="00BC3AAD" w:rsidRDefault="00D3014C" w:rsidP="00D773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2310" w:type="dxa"/>
            <w:gridSpan w:val="2"/>
          </w:tcPr>
          <w:p w:rsidR="00D3014C" w:rsidRPr="00BC3AAD" w:rsidRDefault="00D3014C" w:rsidP="00D773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2204" w:type="dxa"/>
            <w:gridSpan w:val="2"/>
          </w:tcPr>
          <w:p w:rsidR="00D3014C" w:rsidRPr="00BC3AAD" w:rsidRDefault="00D3014C" w:rsidP="00D773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2166" w:type="dxa"/>
            <w:gridSpan w:val="2"/>
          </w:tcPr>
          <w:p w:rsidR="00D3014C" w:rsidRPr="00BC3AAD" w:rsidRDefault="00D3014C" w:rsidP="00D773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2166" w:type="dxa"/>
            <w:gridSpan w:val="2"/>
          </w:tcPr>
          <w:p w:rsidR="00D3014C" w:rsidRPr="00BC3AAD" w:rsidRDefault="00D3014C" w:rsidP="00D773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11</w:t>
            </w:r>
          </w:p>
        </w:tc>
      </w:tr>
      <w:tr w:rsidR="00D3014C" w:rsidTr="00D3014C">
        <w:trPr>
          <w:trHeight w:val="517"/>
        </w:trPr>
        <w:tc>
          <w:tcPr>
            <w:tcW w:w="1608" w:type="dxa"/>
            <w:vMerge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96" w:type="dxa"/>
            <w:vMerge/>
          </w:tcPr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</w:tcPr>
          <w:p w:rsidR="00D3014C" w:rsidRDefault="00D3014C" w:rsidP="00D77304">
            <w:r>
              <w:rPr>
                <w:rFonts w:ascii="Arial" w:hAnsi="Arial" w:cs="Arial"/>
                <w:b/>
                <w:sz w:val="20"/>
              </w:rPr>
              <w:t>Boys</w:t>
            </w:r>
          </w:p>
        </w:tc>
        <w:tc>
          <w:tcPr>
            <w:tcW w:w="1155" w:type="dxa"/>
          </w:tcPr>
          <w:p w:rsidR="00D3014C" w:rsidRDefault="00D3014C" w:rsidP="00D77304">
            <w:r w:rsidRPr="00C23388">
              <w:rPr>
                <w:rFonts w:ascii="Arial" w:hAnsi="Arial" w:cs="Arial"/>
                <w:b/>
                <w:sz w:val="20"/>
              </w:rPr>
              <w:t>Girls</w:t>
            </w:r>
          </w:p>
        </w:tc>
        <w:tc>
          <w:tcPr>
            <w:tcW w:w="1155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Boys</w:t>
            </w:r>
          </w:p>
        </w:tc>
        <w:tc>
          <w:tcPr>
            <w:tcW w:w="1155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Girls</w:t>
            </w:r>
          </w:p>
        </w:tc>
        <w:tc>
          <w:tcPr>
            <w:tcW w:w="1083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Boys</w:t>
            </w:r>
          </w:p>
        </w:tc>
        <w:tc>
          <w:tcPr>
            <w:tcW w:w="1121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Girls</w:t>
            </w:r>
          </w:p>
        </w:tc>
        <w:tc>
          <w:tcPr>
            <w:tcW w:w="1083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Boys</w:t>
            </w:r>
          </w:p>
        </w:tc>
        <w:tc>
          <w:tcPr>
            <w:tcW w:w="1083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Girls</w:t>
            </w:r>
          </w:p>
        </w:tc>
        <w:tc>
          <w:tcPr>
            <w:tcW w:w="1083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Boys</w:t>
            </w:r>
          </w:p>
        </w:tc>
        <w:tc>
          <w:tcPr>
            <w:tcW w:w="1083" w:type="dxa"/>
          </w:tcPr>
          <w:p w:rsidR="00D3014C" w:rsidRPr="00BC3AAD" w:rsidRDefault="00D3014C" w:rsidP="00D773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Girls</w:t>
            </w:r>
          </w:p>
        </w:tc>
      </w:tr>
      <w:tr w:rsidR="00D3014C" w:rsidTr="00D3014C">
        <w:trPr>
          <w:trHeight w:val="1114"/>
        </w:trPr>
        <w:tc>
          <w:tcPr>
            <w:tcW w:w="1608" w:type="dxa"/>
          </w:tcPr>
          <w:p w:rsidR="00D3014C" w:rsidRPr="00BC3AAD" w:rsidRDefault="00D3014C" w:rsidP="00C6658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796" w:type="dxa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Collaboration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Basketball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Tennis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tennis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Basketball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tennis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Basketball</w:t>
            </w:r>
          </w:p>
        </w:tc>
        <w:tc>
          <w:tcPr>
            <w:tcW w:w="1121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tennis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Basketball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Futsal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8C7E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Basketball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tennis</w:t>
            </w:r>
          </w:p>
        </w:tc>
      </w:tr>
      <w:tr w:rsidR="00D3014C" w:rsidTr="00D3014C">
        <w:trPr>
          <w:trHeight w:val="1114"/>
        </w:trPr>
        <w:tc>
          <w:tcPr>
            <w:tcW w:w="1608" w:type="dxa"/>
          </w:tcPr>
          <w:p w:rsidR="00D3014C" w:rsidRPr="00BC3AAD" w:rsidRDefault="00D3014C" w:rsidP="00C6658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796" w:type="dxa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Motivating and influencing others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Rugby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Basketball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Hockey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Basketball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Hockey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Basketball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Basketball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  <w:tc>
          <w:tcPr>
            <w:tcW w:w="1083" w:type="dxa"/>
          </w:tcPr>
          <w:p w:rsidR="00D3014C" w:rsidRDefault="00D3014C" w:rsidP="00EA3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EA3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Basketball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</w:tr>
      <w:tr w:rsidR="00D3014C" w:rsidTr="00D3014C">
        <w:trPr>
          <w:trHeight w:val="1114"/>
        </w:trPr>
        <w:tc>
          <w:tcPr>
            <w:tcW w:w="1608" w:type="dxa"/>
          </w:tcPr>
          <w:p w:rsidR="00D3014C" w:rsidRPr="00BC3AAD" w:rsidRDefault="00D3014C" w:rsidP="00C6658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796" w:type="dxa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Responsibility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Football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0B0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</w:tc>
        <w:tc>
          <w:tcPr>
            <w:tcW w:w="1121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</w:tc>
        <w:tc>
          <w:tcPr>
            <w:tcW w:w="1083" w:type="dxa"/>
          </w:tcPr>
          <w:p w:rsidR="00D3014C" w:rsidRDefault="00E90202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</w:t>
            </w:r>
            <w:r w:rsidR="00697D6F">
              <w:rPr>
                <w:rFonts w:ascii="Arial" w:hAnsi="Arial" w:cs="Arial"/>
                <w:sz w:val="16"/>
                <w:szCs w:val="16"/>
              </w:rPr>
              <w:t>eyball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0202" w:rsidRDefault="00E90202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202" w:rsidRDefault="00E90202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Futsal 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EA3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</w:p>
          <w:p w:rsidR="00D3014C" w:rsidRDefault="00D3014C" w:rsidP="00EA398E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EA3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fitness</w:t>
            </w:r>
            <w:r w:rsidRPr="00CD6E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3014C" w:rsidTr="00D3014C">
        <w:trPr>
          <w:trHeight w:val="1114"/>
        </w:trPr>
        <w:tc>
          <w:tcPr>
            <w:tcW w:w="1608" w:type="dxa"/>
          </w:tcPr>
          <w:p w:rsidR="00D3014C" w:rsidRPr="00BC3AAD" w:rsidRDefault="00D3014C" w:rsidP="00C6658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796" w:type="dxa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Innovation</w:t>
            </w:r>
          </w:p>
        </w:tc>
        <w:tc>
          <w:tcPr>
            <w:tcW w:w="1155" w:type="dxa"/>
          </w:tcPr>
          <w:p w:rsidR="00D3014C" w:rsidRDefault="00D3014C" w:rsidP="000B0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 Adventurous Activities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</w:p>
          <w:p w:rsidR="00D3014C" w:rsidRPr="00CD6E29" w:rsidRDefault="00D3014C" w:rsidP="000B0E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0B0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 Adventurous Activities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8C7E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 Adventurous Activities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</w:p>
        </w:tc>
        <w:tc>
          <w:tcPr>
            <w:tcW w:w="1155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8C7E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 Adventurous Activities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Futsal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Parkour</w:t>
            </w:r>
          </w:p>
        </w:tc>
        <w:tc>
          <w:tcPr>
            <w:tcW w:w="1121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Rugby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Hockey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Futsal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Invasion </w:t>
            </w: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Softball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E90202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Badminton </w:t>
            </w:r>
          </w:p>
        </w:tc>
        <w:tc>
          <w:tcPr>
            <w:tcW w:w="1083" w:type="dxa"/>
          </w:tcPr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Badminton </w:t>
            </w:r>
          </w:p>
          <w:p w:rsidR="00D3014C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C6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Invasion </w:t>
            </w:r>
          </w:p>
        </w:tc>
      </w:tr>
      <w:tr w:rsidR="00D3014C" w:rsidTr="001E1FBA">
        <w:trPr>
          <w:trHeight w:val="1114"/>
        </w:trPr>
        <w:tc>
          <w:tcPr>
            <w:tcW w:w="1608" w:type="dxa"/>
            <w:shd w:val="clear" w:color="auto" w:fill="auto"/>
          </w:tcPr>
          <w:p w:rsidR="00D3014C" w:rsidRPr="00BC3AAD" w:rsidRDefault="00D3014C" w:rsidP="00A63DA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796" w:type="dxa"/>
            <w:shd w:val="clear" w:color="auto" w:fill="auto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Resilience</w:t>
            </w:r>
          </w:p>
        </w:tc>
        <w:tc>
          <w:tcPr>
            <w:tcW w:w="1155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Athletics 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Rounders 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Athletics 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</w:tc>
        <w:tc>
          <w:tcPr>
            <w:tcW w:w="1155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Rounders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</w:tc>
        <w:tc>
          <w:tcPr>
            <w:tcW w:w="1083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</w:tc>
        <w:tc>
          <w:tcPr>
            <w:tcW w:w="1121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Rounders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</w:tc>
        <w:tc>
          <w:tcPr>
            <w:tcW w:w="1083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</w:tc>
        <w:tc>
          <w:tcPr>
            <w:tcW w:w="1083" w:type="dxa"/>
            <w:shd w:val="clear" w:color="auto" w:fill="auto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Rounders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</w:tc>
        <w:tc>
          <w:tcPr>
            <w:tcW w:w="1083" w:type="dxa"/>
            <w:shd w:val="clear" w:color="auto" w:fill="auto"/>
          </w:tcPr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</w:tc>
        <w:tc>
          <w:tcPr>
            <w:tcW w:w="1083" w:type="dxa"/>
            <w:shd w:val="clear" w:color="auto" w:fill="auto"/>
          </w:tcPr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ball games</w:t>
            </w:r>
          </w:p>
        </w:tc>
      </w:tr>
      <w:tr w:rsidR="00D3014C" w:rsidTr="00D3014C">
        <w:trPr>
          <w:trHeight w:val="1114"/>
        </w:trPr>
        <w:tc>
          <w:tcPr>
            <w:tcW w:w="1608" w:type="dxa"/>
          </w:tcPr>
          <w:p w:rsidR="00D3014C" w:rsidRPr="00BC3AAD" w:rsidRDefault="00D3014C" w:rsidP="00A63DA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796" w:type="dxa"/>
          </w:tcPr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4C" w:rsidRPr="00D3014C" w:rsidRDefault="00D3014C" w:rsidP="00D30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14C"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</w:tc>
        <w:tc>
          <w:tcPr>
            <w:tcW w:w="1155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Softball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Cricket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Tennis 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0B0E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Softball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Cricket</w:t>
            </w:r>
          </w:p>
        </w:tc>
        <w:tc>
          <w:tcPr>
            <w:tcW w:w="1155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Tennis </w:t>
            </w:r>
          </w:p>
        </w:tc>
        <w:tc>
          <w:tcPr>
            <w:tcW w:w="1083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Softball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Cricket</w:t>
            </w:r>
          </w:p>
        </w:tc>
        <w:tc>
          <w:tcPr>
            <w:tcW w:w="1121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Badminton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Tennis </w:t>
            </w:r>
          </w:p>
        </w:tc>
        <w:tc>
          <w:tcPr>
            <w:tcW w:w="1083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Softball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Cricket</w:t>
            </w:r>
          </w:p>
        </w:tc>
        <w:tc>
          <w:tcPr>
            <w:tcW w:w="1083" w:type="dxa"/>
          </w:tcPr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ball games</w:t>
            </w:r>
          </w:p>
          <w:p w:rsidR="00D3014C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Tennis 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D3014C" w:rsidRPr="00CD6E29" w:rsidRDefault="00D3014C" w:rsidP="00A63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0E62" w:rsidRPr="002E7068" w:rsidRDefault="000B0E62">
      <w:pPr>
        <w:rPr>
          <w:rFonts w:ascii="Arial" w:hAnsi="Arial" w:cs="Arial"/>
        </w:rPr>
      </w:pPr>
    </w:p>
    <w:sectPr w:rsidR="000B0E62" w:rsidRPr="002E7068" w:rsidSect="00C3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FB" w:rsidRDefault="005F56FB" w:rsidP="002E7068">
      <w:pPr>
        <w:spacing w:after="0" w:line="240" w:lineRule="auto"/>
      </w:pPr>
      <w:r>
        <w:separator/>
      </w:r>
    </w:p>
  </w:endnote>
  <w:endnote w:type="continuationSeparator" w:id="0">
    <w:p w:rsidR="005F56FB" w:rsidRDefault="005F56FB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FB" w:rsidRDefault="005F56FB" w:rsidP="002E7068">
      <w:pPr>
        <w:spacing w:after="0" w:line="240" w:lineRule="auto"/>
      </w:pPr>
      <w:r>
        <w:separator/>
      </w:r>
    </w:p>
  </w:footnote>
  <w:footnote w:type="continuationSeparator" w:id="0">
    <w:p w:rsidR="005F56FB" w:rsidRDefault="005F56FB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0B0E62"/>
    <w:rsid w:val="001038E3"/>
    <w:rsid w:val="00153BB4"/>
    <w:rsid w:val="001922D8"/>
    <w:rsid w:val="001C06C9"/>
    <w:rsid w:val="001E1FBA"/>
    <w:rsid w:val="00247ADD"/>
    <w:rsid w:val="00262711"/>
    <w:rsid w:val="002916AA"/>
    <w:rsid w:val="002948D4"/>
    <w:rsid w:val="002E7068"/>
    <w:rsid w:val="00322509"/>
    <w:rsid w:val="003468AE"/>
    <w:rsid w:val="003602AD"/>
    <w:rsid w:val="003630AE"/>
    <w:rsid w:val="0037085D"/>
    <w:rsid w:val="00377B73"/>
    <w:rsid w:val="00413271"/>
    <w:rsid w:val="004406CC"/>
    <w:rsid w:val="00481A56"/>
    <w:rsid w:val="00485815"/>
    <w:rsid w:val="004B344C"/>
    <w:rsid w:val="004E092C"/>
    <w:rsid w:val="0050209C"/>
    <w:rsid w:val="00502F41"/>
    <w:rsid w:val="005312A7"/>
    <w:rsid w:val="00574BCE"/>
    <w:rsid w:val="005B7704"/>
    <w:rsid w:val="005C116A"/>
    <w:rsid w:val="005D0CA4"/>
    <w:rsid w:val="005F0BBF"/>
    <w:rsid w:val="005F56FB"/>
    <w:rsid w:val="006713A9"/>
    <w:rsid w:val="00690844"/>
    <w:rsid w:val="00697D6F"/>
    <w:rsid w:val="006A0D96"/>
    <w:rsid w:val="006A3917"/>
    <w:rsid w:val="00775130"/>
    <w:rsid w:val="00814A1E"/>
    <w:rsid w:val="008273BE"/>
    <w:rsid w:val="008535DC"/>
    <w:rsid w:val="008670D0"/>
    <w:rsid w:val="00867483"/>
    <w:rsid w:val="008C7EC9"/>
    <w:rsid w:val="008D5E84"/>
    <w:rsid w:val="008D6A3D"/>
    <w:rsid w:val="008F2814"/>
    <w:rsid w:val="00914386"/>
    <w:rsid w:val="0091511A"/>
    <w:rsid w:val="00941C0E"/>
    <w:rsid w:val="00963537"/>
    <w:rsid w:val="009D3453"/>
    <w:rsid w:val="009D3688"/>
    <w:rsid w:val="009F3400"/>
    <w:rsid w:val="00A01EB9"/>
    <w:rsid w:val="00A30F85"/>
    <w:rsid w:val="00A63DA7"/>
    <w:rsid w:val="00A707FA"/>
    <w:rsid w:val="00A719A3"/>
    <w:rsid w:val="00AC0DC6"/>
    <w:rsid w:val="00AF734A"/>
    <w:rsid w:val="00B07F5D"/>
    <w:rsid w:val="00B3295A"/>
    <w:rsid w:val="00B8219D"/>
    <w:rsid w:val="00BC3AAD"/>
    <w:rsid w:val="00BE73FF"/>
    <w:rsid w:val="00BF29A5"/>
    <w:rsid w:val="00C34094"/>
    <w:rsid w:val="00C5080D"/>
    <w:rsid w:val="00C50D06"/>
    <w:rsid w:val="00C66589"/>
    <w:rsid w:val="00C72069"/>
    <w:rsid w:val="00C72D9B"/>
    <w:rsid w:val="00C86D4D"/>
    <w:rsid w:val="00CA7EE8"/>
    <w:rsid w:val="00CC52B9"/>
    <w:rsid w:val="00CD1669"/>
    <w:rsid w:val="00CD5F72"/>
    <w:rsid w:val="00CD6E29"/>
    <w:rsid w:val="00CF0A04"/>
    <w:rsid w:val="00D3014C"/>
    <w:rsid w:val="00D42885"/>
    <w:rsid w:val="00D63580"/>
    <w:rsid w:val="00D77304"/>
    <w:rsid w:val="00DB54C8"/>
    <w:rsid w:val="00DC7F97"/>
    <w:rsid w:val="00DE56C1"/>
    <w:rsid w:val="00E31F1C"/>
    <w:rsid w:val="00E70440"/>
    <w:rsid w:val="00E90202"/>
    <w:rsid w:val="00E93148"/>
    <w:rsid w:val="00EA398E"/>
    <w:rsid w:val="00EC2898"/>
    <w:rsid w:val="00ED4AB1"/>
    <w:rsid w:val="00EE0A14"/>
    <w:rsid w:val="00F051EA"/>
    <w:rsid w:val="00F16AE1"/>
    <w:rsid w:val="00F43691"/>
    <w:rsid w:val="00F436B5"/>
    <w:rsid w:val="00F63129"/>
    <w:rsid w:val="00F92CC6"/>
    <w:rsid w:val="00FA51FE"/>
    <w:rsid w:val="00FB50E2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B0E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mallCaps/>
      <w:color w:val="808080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B0E62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smallCap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  <w:style w:type="character" w:customStyle="1" w:styleId="Heading3Char">
    <w:name w:val="Heading 3 Char"/>
    <w:basedOn w:val="DefaultParagraphFont"/>
    <w:link w:val="Heading3"/>
    <w:rsid w:val="000B0E62"/>
    <w:rPr>
      <w:rFonts w:ascii="Times New Roman" w:eastAsia="Times New Roman" w:hAnsi="Times New Roman" w:cs="Times New Roman"/>
      <w:smallCaps/>
      <w:color w:val="80808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B0E62"/>
    <w:rPr>
      <w:rFonts w:ascii="Arial" w:eastAsia="Times New Roman" w:hAnsi="Arial" w:cs="Arial"/>
      <w:b/>
      <w:smallCap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2024-06-28T09:39:00Z</dcterms:created>
  <dcterms:modified xsi:type="dcterms:W3CDTF">2024-06-28T09:39:00Z</dcterms:modified>
</cp:coreProperties>
</file>